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FB" w:rsidRDefault="0077092D" w:rsidP="00E95BFB">
      <w:pPr>
        <w:pStyle w:val="a3"/>
        <w:spacing w:after="0" w:line="240" w:lineRule="auto"/>
        <w:ind w:left="0"/>
      </w:pPr>
      <w:r w:rsidRPr="0077092D">
        <w:rPr>
          <w:b/>
          <w:u w:val="single"/>
        </w:rPr>
        <w:t>Аннотация.</w:t>
      </w:r>
      <w:r>
        <w:t xml:space="preserve"> </w:t>
      </w:r>
      <w:r w:rsidR="00E95BFB">
        <w:t xml:space="preserve">Дети очень ждут </w:t>
      </w:r>
      <w:r w:rsidR="00E95BFB" w:rsidRPr="00E95BFB">
        <w:t>п</w:t>
      </w:r>
      <w:r w:rsidR="00E95BFB">
        <w:t>риближения Нового года. А мы, педагоги</w:t>
      </w:r>
      <w:r w:rsidR="00E95BFB" w:rsidRPr="00E95BFB">
        <w:t>,</w:t>
      </w:r>
      <w:r w:rsidR="00E95BFB">
        <w:t xml:space="preserve"> всегда</w:t>
      </w:r>
      <w:r w:rsidR="00E95BFB" w:rsidRPr="00E95BFB">
        <w:t xml:space="preserve"> стараемся сделать праздник для </w:t>
      </w:r>
      <w:r w:rsidR="00E95BFB">
        <w:t xml:space="preserve">своих учеников </w:t>
      </w:r>
      <w:r w:rsidR="00E95BFB" w:rsidRPr="00E95BFB">
        <w:t xml:space="preserve">как можно ярче. </w:t>
      </w:r>
      <w:bookmarkStart w:id="0" w:name="_GoBack"/>
      <w:r w:rsidR="00E95BFB">
        <w:t>В пору</w:t>
      </w:r>
      <w:r w:rsidR="00A1627E">
        <w:t xml:space="preserve"> новогодних ё</w:t>
      </w:r>
      <w:r w:rsidR="00E95BFB" w:rsidRPr="00E95BFB">
        <w:t xml:space="preserve">лок в школах </w:t>
      </w:r>
      <w:r w:rsidR="00E95BFB">
        <w:t>не обойтись</w:t>
      </w:r>
      <w:r w:rsidR="00E95BFB" w:rsidRPr="00E95BFB">
        <w:t xml:space="preserve"> без кон</w:t>
      </w:r>
      <w:r w:rsidR="00E95BFB">
        <w:t>курсов, концертов</w:t>
      </w:r>
      <w:r w:rsidR="00E95BFB" w:rsidRPr="00E95BFB">
        <w:t xml:space="preserve"> и других представлений с участием детей. Праздник буде</w:t>
      </w:r>
      <w:r w:rsidR="00E95BFB">
        <w:t>т вдвойне приятней, если ребята</w:t>
      </w:r>
      <w:r w:rsidR="00E95BFB" w:rsidRPr="00E95BFB">
        <w:t xml:space="preserve"> получат не только сладкие подарки, но и похвальную новогоднюю грамоту </w:t>
      </w:r>
      <w:r w:rsidR="00E95BFB">
        <w:t xml:space="preserve">от Деда Мороза </w:t>
      </w:r>
      <w:r w:rsidR="00E95BFB" w:rsidRPr="00E95BFB">
        <w:t>— за участие в конкурсе, за лучшую поделку, за новогодний плакат</w:t>
      </w:r>
      <w:r w:rsidR="00EC344D">
        <w:t>, за успехи в учёбе и т.д.</w:t>
      </w:r>
      <w:bookmarkEnd w:id="0"/>
      <w:r w:rsidR="00EC344D">
        <w:t xml:space="preserve"> Каждого </w:t>
      </w:r>
      <w:proofErr w:type="gramStart"/>
      <w:r w:rsidR="00EC344D">
        <w:t>найдется</w:t>
      </w:r>
      <w:proofErr w:type="gramEnd"/>
      <w:r w:rsidR="00EC344D">
        <w:t xml:space="preserve"> за что похвалить! </w:t>
      </w:r>
    </w:p>
    <w:p w:rsidR="0077092D" w:rsidRDefault="0077092D" w:rsidP="00E95BFB">
      <w:pPr>
        <w:pStyle w:val="a3"/>
        <w:spacing w:after="0" w:line="240" w:lineRule="auto"/>
        <w:ind w:left="0"/>
      </w:pPr>
      <w:r>
        <w:t>Грамоты созданы</w:t>
      </w:r>
      <w:r w:rsidRPr="0077092D">
        <w:t xml:space="preserve"> в высоком разрешении и хорошем качестве. </w:t>
      </w:r>
      <w:r>
        <w:t xml:space="preserve">Их можно </w:t>
      </w:r>
      <w:r w:rsidRPr="0077092D">
        <w:t>скачать на компьютер и распечатать на цветном принтере. От руки впишите имя ребенка</w:t>
      </w:r>
      <w:r>
        <w:t>,</w:t>
      </w:r>
      <w:r w:rsidRPr="0077092D">
        <w:t xml:space="preserve"> и за что в</w:t>
      </w:r>
      <w:r>
        <w:t xml:space="preserve">ручается грамота. </w:t>
      </w:r>
      <w:r w:rsidRPr="0077092D">
        <w:t xml:space="preserve">Счастливого праздника! </w:t>
      </w:r>
    </w:p>
    <w:p w:rsidR="00E95BFB" w:rsidRDefault="00E95BFB" w:rsidP="00E95BFB">
      <w:pPr>
        <w:pStyle w:val="a3"/>
        <w:spacing w:after="0" w:line="240" w:lineRule="auto"/>
        <w:ind w:left="0"/>
      </w:pPr>
      <w:r>
        <w:rPr>
          <w:b/>
          <w:u w:val="single"/>
        </w:rPr>
        <w:t>Описание по из</w:t>
      </w:r>
      <w:r>
        <w:rPr>
          <w:b/>
          <w:noProof/>
          <w:u w:val="single"/>
          <w:lang w:eastAsia="ru-RU"/>
        </w:rPr>
        <w:t>готовлению новогодних грамот</w:t>
      </w:r>
      <w:r>
        <w:rPr>
          <w:b/>
          <w:noProof/>
          <w:lang w:eastAsia="ru-RU"/>
        </w:rPr>
        <w:t>.</w:t>
      </w:r>
      <w:r>
        <w:rPr>
          <w:b/>
        </w:rPr>
        <w:t xml:space="preserve"> </w:t>
      </w:r>
      <w:r>
        <w:t xml:space="preserve">Грамоты создавались при помощи онлайн – конструктора </w:t>
      </w:r>
      <w:r w:rsidRPr="00E95BFB">
        <w:t>pro100tak</w:t>
      </w:r>
      <w:r>
        <w:t xml:space="preserve">, а затем редактировались в компьютерной программе </w:t>
      </w:r>
      <w:proofErr w:type="spellStart"/>
      <w:r>
        <w:t>Paint</w:t>
      </w:r>
      <w:proofErr w:type="spellEnd"/>
      <w:r>
        <w:t xml:space="preserve">. </w:t>
      </w:r>
    </w:p>
    <w:p w:rsidR="00816265" w:rsidRDefault="00816265"/>
    <w:sectPr w:rsidR="00816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FB"/>
    <w:rsid w:val="0077092D"/>
    <w:rsid w:val="00816265"/>
    <w:rsid w:val="00A1627E"/>
    <w:rsid w:val="00E95BFB"/>
    <w:rsid w:val="00EC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BFB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BFB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2018-01-12T18:36:00Z</dcterms:created>
  <dcterms:modified xsi:type="dcterms:W3CDTF">2018-01-12T19:02:00Z</dcterms:modified>
</cp:coreProperties>
</file>